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0DC7C" w14:textId="5EA72237" w:rsidR="00D9132B" w:rsidRDefault="005B3D46" w:rsidP="005B3D46">
      <w:pPr>
        <w:jc w:val="center"/>
      </w:pPr>
      <w:r>
        <w:rPr>
          <w:b/>
          <w:bCs/>
          <w:u w:val="single"/>
        </w:rPr>
        <w:t>Virtual Laboratory Request Form – Spring 2021</w:t>
      </w:r>
    </w:p>
    <w:p w14:paraId="325C22F2" w14:textId="1680754B" w:rsidR="005B3D46" w:rsidRDefault="005B3D46" w:rsidP="005B3D46">
      <w:pPr>
        <w:rPr>
          <w:i/>
          <w:iCs/>
        </w:rPr>
      </w:pPr>
      <w:r>
        <w:rPr>
          <w:i/>
          <w:iCs/>
        </w:rPr>
        <w:t>This form is intended to help students who want to take Chem 2100 online in Spring 2021 but cannot register for the available online-only sections due to a scheduling conflict</w:t>
      </w:r>
      <w:r w:rsidR="00CC1ACF">
        <w:rPr>
          <w:i/>
          <w:iCs/>
        </w:rPr>
        <w:t xml:space="preserve"> with the recitation section</w:t>
      </w:r>
      <w:r>
        <w:rPr>
          <w:i/>
          <w:iCs/>
        </w:rPr>
        <w:t xml:space="preserve">. </w:t>
      </w:r>
    </w:p>
    <w:p w14:paraId="30813E29" w14:textId="77777777" w:rsidR="005B3D46" w:rsidRDefault="005B3D46" w:rsidP="005B3D46">
      <w:pPr>
        <w:rPr>
          <w:i/>
          <w:iCs/>
        </w:rPr>
      </w:pPr>
    </w:p>
    <w:p w14:paraId="4CD874D1" w14:textId="279E00AC" w:rsidR="005B3D46" w:rsidRPr="005B3D46" w:rsidRDefault="005B3D46" w:rsidP="005B3D46">
      <w:pPr>
        <w:rPr>
          <w:i/>
          <w:iCs/>
        </w:rPr>
      </w:pPr>
      <w:r>
        <w:rPr>
          <w:i/>
          <w:iCs/>
        </w:rPr>
        <w:t xml:space="preserve">If you want to register for one of the hybrid sections, use the appropriate form from this </w:t>
      </w:r>
      <w:hyperlink r:id="rId4" w:history="1">
        <w:r w:rsidRPr="005B3D46">
          <w:rPr>
            <w:rStyle w:val="Hyperlink"/>
            <w:i/>
            <w:iCs/>
          </w:rPr>
          <w:t xml:space="preserve">site </w:t>
        </w:r>
      </w:hyperlink>
      <w:r>
        <w:rPr>
          <w:i/>
          <w:iCs/>
        </w:rPr>
        <w:t xml:space="preserve">to request permission to register or </w:t>
      </w:r>
      <w:proofErr w:type="spellStart"/>
      <w:r>
        <w:rPr>
          <w:i/>
          <w:iCs/>
        </w:rPr>
        <w:t>overtally</w:t>
      </w:r>
      <w:proofErr w:type="spellEnd"/>
      <w:r>
        <w:rPr>
          <w:i/>
          <w:iCs/>
        </w:rPr>
        <w:t xml:space="preserve">. </w:t>
      </w:r>
    </w:p>
    <w:p w14:paraId="61618148" w14:textId="77777777" w:rsidR="005B3D46" w:rsidRDefault="005B3D46" w:rsidP="005B3D46"/>
    <w:p w14:paraId="387C8062" w14:textId="677A7EDB" w:rsidR="005B3D46" w:rsidRDefault="005B3D46" w:rsidP="00CC1ACF">
      <w:pPr>
        <w:spacing w:line="360" w:lineRule="auto"/>
      </w:pPr>
      <w:r>
        <w:t>NAME:</w:t>
      </w:r>
    </w:p>
    <w:p w14:paraId="3AF34502" w14:textId="38A148D6" w:rsidR="005B3D46" w:rsidRDefault="005B3D46" w:rsidP="00CC1ACF">
      <w:pPr>
        <w:spacing w:line="360" w:lineRule="auto"/>
      </w:pPr>
      <w:r>
        <w:t>EMPLID:</w:t>
      </w:r>
    </w:p>
    <w:p w14:paraId="1E74166E" w14:textId="56BFFA3D" w:rsidR="005B3D46" w:rsidRDefault="005B3D46" w:rsidP="00CC1ACF">
      <w:pPr>
        <w:spacing w:line="360" w:lineRule="auto"/>
      </w:pPr>
      <w:r>
        <w:t>EMAIL:</w:t>
      </w:r>
      <w:r w:rsidR="00CC1ACF">
        <w:tab/>
      </w:r>
      <w:r w:rsidR="00CC1ACF">
        <w:tab/>
      </w:r>
      <w:r w:rsidR="00CC1ACF">
        <w:tab/>
      </w:r>
      <w:r w:rsidR="00CC1ACF">
        <w:tab/>
        <w:t>PHONE NUMBER:</w:t>
      </w:r>
    </w:p>
    <w:p w14:paraId="727F9DE3" w14:textId="24D8F2D8" w:rsidR="005B3D46" w:rsidRDefault="005B3D46" w:rsidP="005B3D46"/>
    <w:p w14:paraId="0EF58E58" w14:textId="7D629038" w:rsidR="00CC1ACF" w:rsidRDefault="005B3D46" w:rsidP="00CC1ACF">
      <w:pPr>
        <w:spacing w:line="360" w:lineRule="auto"/>
      </w:pPr>
      <w:r>
        <w:t xml:space="preserve">Are you currently registered for a </w:t>
      </w:r>
      <w:r>
        <w:rPr>
          <w:u w:val="single"/>
        </w:rPr>
        <w:t>hybrid</w:t>
      </w:r>
      <w:r>
        <w:t xml:space="preserve"> section of Chem 2100?   Yes / No</w:t>
      </w:r>
    </w:p>
    <w:p w14:paraId="7C1F3A5B" w14:textId="321DCE01" w:rsidR="005B3D46" w:rsidRDefault="005B3D46" w:rsidP="00CC1ACF">
      <w:pPr>
        <w:spacing w:line="360" w:lineRule="auto"/>
      </w:pPr>
      <w:r>
        <w:rPr>
          <w:i/>
          <w:iCs/>
        </w:rPr>
        <w:t xml:space="preserve">You can check whether a given section is hybrid by looking at its description in </w:t>
      </w:r>
      <w:proofErr w:type="spellStart"/>
      <w:r>
        <w:rPr>
          <w:i/>
          <w:iCs/>
        </w:rPr>
        <w:t>CUNYFirst</w:t>
      </w:r>
      <w:proofErr w:type="spellEnd"/>
      <w:r>
        <w:rPr>
          <w:i/>
          <w:iCs/>
        </w:rPr>
        <w:t>.</w:t>
      </w:r>
    </w:p>
    <w:p w14:paraId="0464BE03" w14:textId="5315D08E" w:rsidR="005B3D46" w:rsidRDefault="005B3D46" w:rsidP="005B3D46">
      <w:pPr>
        <w:ind w:firstLine="720"/>
      </w:pPr>
      <w:r>
        <w:t>If Yes, please give the 5-digit numerical section code for which you are registered:</w:t>
      </w:r>
    </w:p>
    <w:p w14:paraId="06EEBE2B" w14:textId="34E83032" w:rsidR="005B3D46" w:rsidRDefault="005B3D46" w:rsidP="00CC1ACF"/>
    <w:p w14:paraId="4A8DB7F8" w14:textId="77777777" w:rsidR="00CC1ACF" w:rsidRDefault="00CC1ACF" w:rsidP="00CC1ACF"/>
    <w:p w14:paraId="5D8B18A1" w14:textId="7878747D" w:rsidR="00CC1ACF" w:rsidRDefault="00CC1ACF" w:rsidP="00CC1ACF">
      <w:r>
        <w:t>Please indicate the times when you would be able to attend recitation section during the week.  You should consider evening times through 7 PM, if these are possible.  Please give as wide a range as possible:</w:t>
      </w:r>
    </w:p>
    <w:p w14:paraId="0A393915" w14:textId="504F863D" w:rsidR="00CC1ACF" w:rsidRDefault="00CC1ACF" w:rsidP="00CC1ACF"/>
    <w:p w14:paraId="15DDA110" w14:textId="71D8728D" w:rsidR="00CC1ACF" w:rsidRDefault="00CC1ACF" w:rsidP="00CC1ACF">
      <w:pPr>
        <w:spacing w:line="360" w:lineRule="auto"/>
      </w:pPr>
      <w:r>
        <w:t>Mon:</w:t>
      </w:r>
    </w:p>
    <w:p w14:paraId="66FF24D8" w14:textId="40F9CB0C" w:rsidR="00CC1ACF" w:rsidRDefault="00CC1ACF" w:rsidP="00CC1ACF">
      <w:pPr>
        <w:spacing w:line="360" w:lineRule="auto"/>
      </w:pPr>
      <w:r>
        <w:t>Tues:</w:t>
      </w:r>
    </w:p>
    <w:p w14:paraId="78AFFF7D" w14:textId="10F19A71" w:rsidR="00CC1ACF" w:rsidRDefault="00CC1ACF" w:rsidP="00CC1ACF">
      <w:pPr>
        <w:spacing w:line="360" w:lineRule="auto"/>
      </w:pPr>
      <w:r>
        <w:t>Weds:</w:t>
      </w:r>
    </w:p>
    <w:p w14:paraId="1FBEA4DD" w14:textId="197FDE40" w:rsidR="00CC1ACF" w:rsidRDefault="00CC1ACF" w:rsidP="00CC1ACF">
      <w:pPr>
        <w:spacing w:line="360" w:lineRule="auto"/>
      </w:pPr>
      <w:r>
        <w:t>Thurs:</w:t>
      </w:r>
    </w:p>
    <w:p w14:paraId="597E028F" w14:textId="2367AB1A" w:rsidR="00CC1ACF" w:rsidRDefault="00CC1ACF" w:rsidP="00CC1ACF">
      <w:pPr>
        <w:spacing w:line="360" w:lineRule="auto"/>
      </w:pPr>
      <w:r>
        <w:t>Fri:</w:t>
      </w:r>
    </w:p>
    <w:p w14:paraId="5B1BD96A" w14:textId="59207EC2" w:rsidR="00CC1ACF" w:rsidRDefault="00CC1ACF" w:rsidP="00CC1ACF">
      <w:pPr>
        <w:spacing w:line="360" w:lineRule="auto"/>
      </w:pPr>
    </w:p>
    <w:p w14:paraId="4EABC160" w14:textId="34968E99" w:rsidR="00CC1ACF" w:rsidRDefault="00CC1ACF" w:rsidP="00CC1ACF">
      <w:pPr>
        <w:spacing w:line="360" w:lineRule="auto"/>
      </w:pPr>
      <w:r>
        <w:t>Please write down any special circumstances that might affect your registration:</w:t>
      </w:r>
    </w:p>
    <w:p w14:paraId="0EE95362" w14:textId="28309B3D" w:rsidR="00CC1ACF" w:rsidRDefault="00CC1ACF" w:rsidP="00CC1ACF">
      <w:pPr>
        <w:spacing w:line="240" w:lineRule="auto"/>
      </w:pPr>
    </w:p>
    <w:p w14:paraId="6BC03552" w14:textId="47CA738A" w:rsidR="00CC1ACF" w:rsidRDefault="00CC1ACF" w:rsidP="00CC1ACF">
      <w:pPr>
        <w:spacing w:line="240" w:lineRule="auto"/>
      </w:pPr>
    </w:p>
    <w:p w14:paraId="3CBF4C93" w14:textId="11E97C45" w:rsidR="00CC1ACF" w:rsidRDefault="00CC1ACF" w:rsidP="00CC1ACF">
      <w:pPr>
        <w:spacing w:line="240" w:lineRule="auto"/>
      </w:pPr>
    </w:p>
    <w:p w14:paraId="455126E0" w14:textId="77777777" w:rsidR="00CC1ACF" w:rsidRDefault="00CC1ACF" w:rsidP="00CC1ACF">
      <w:pPr>
        <w:spacing w:line="240" w:lineRule="auto"/>
      </w:pPr>
    </w:p>
    <w:p w14:paraId="12017F7F" w14:textId="77777777" w:rsidR="00CC1ACF" w:rsidRDefault="00CC1ACF" w:rsidP="00CC1ACF">
      <w:pPr>
        <w:spacing w:line="240" w:lineRule="auto"/>
      </w:pPr>
    </w:p>
    <w:p w14:paraId="4F4D784F" w14:textId="1C1DD319" w:rsidR="00CC1ACF" w:rsidRPr="00CC1ACF" w:rsidRDefault="00CC1ACF" w:rsidP="00CC1ACF">
      <w:pPr>
        <w:spacing w:line="360" w:lineRule="auto"/>
        <w:rPr>
          <w:i/>
          <w:iCs/>
        </w:rPr>
      </w:pPr>
      <w:r>
        <w:rPr>
          <w:i/>
          <w:iCs/>
        </w:rPr>
        <w:t xml:space="preserve">Thank you, you will be contacted at the e-mail address given above by a member of the department.  </w:t>
      </w:r>
    </w:p>
    <w:sectPr w:rsidR="00CC1ACF" w:rsidRPr="00CC1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46"/>
    <w:rsid w:val="005B3D46"/>
    <w:rsid w:val="00CC1ACF"/>
    <w:rsid w:val="00D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99D6"/>
  <w15:chartTrackingRefBased/>
  <w15:docId w15:val="{10CE7587-0D7B-4D32-83F4-F7766746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ooklyn.cuny.edu/web/academics/schools/naturalsciences/undergraduate/chemistry/form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Kobrak</dc:creator>
  <cp:keywords/>
  <dc:description/>
  <cp:lastModifiedBy>Mark Kobrak</cp:lastModifiedBy>
  <cp:revision>1</cp:revision>
  <dcterms:created xsi:type="dcterms:W3CDTF">2020-12-02T19:47:00Z</dcterms:created>
  <dcterms:modified xsi:type="dcterms:W3CDTF">2020-12-02T20:27:00Z</dcterms:modified>
</cp:coreProperties>
</file>